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78" w:rsidRPr="008C0078" w:rsidRDefault="008C0078" w:rsidP="008C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F68" w:rsidRPr="006E6F68" w:rsidRDefault="008C0078" w:rsidP="006E6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07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>Mensagem</w:t>
      </w:r>
      <w:proofErr w:type="spellEnd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>Primeiro-Ministro</w:t>
      </w:r>
      <w:proofErr w:type="spellEnd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290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>o 13</w:t>
      </w:r>
      <w:proofErr w:type="gramStart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>.°</w:t>
      </w:r>
      <w:proofErr w:type="gramEnd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>aniversário</w:t>
      </w:r>
      <w:proofErr w:type="spellEnd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proofErr w:type="spellEnd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>Restauração</w:t>
      </w:r>
      <w:proofErr w:type="spellEnd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proofErr w:type="spellEnd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F68" w:rsidRPr="006E6F68">
        <w:rPr>
          <w:rFonts w:ascii="Times New Roman" w:eastAsia="Times New Roman" w:hAnsi="Times New Roman" w:cs="Times New Roman"/>
          <w:b/>
          <w:sz w:val="24"/>
          <w:szCs w:val="24"/>
        </w:rPr>
        <w:t>Independência</w:t>
      </w:r>
      <w:proofErr w:type="spellEnd"/>
      <w:r w:rsidRPr="006E6F6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C0078" w:rsidRPr="008C0078" w:rsidRDefault="008C0078" w:rsidP="008C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Primeiro-Ministro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, Dr.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Rui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Maria de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dirigiu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r w:rsidR="006E6F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6F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çã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6E6F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atrav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Televis</w:t>
      </w:r>
      <w:r>
        <w:rPr>
          <w:rFonts w:ascii="Times New Roman" w:eastAsia="Times New Roman" w:hAnsi="Times New Roman" w:cs="Times New Roman"/>
          <w:sz w:val="24"/>
          <w:szCs w:val="24"/>
        </w:rPr>
        <w:t>ã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de Timor-Leste</w:t>
      </w:r>
      <w:r w:rsidR="000A290A">
        <w:rPr>
          <w:rFonts w:ascii="Times New Roman" w:eastAsia="Times New Roman" w:hAnsi="Times New Roman" w:cs="Times New Roman"/>
          <w:sz w:val="24"/>
          <w:szCs w:val="24"/>
        </w:rPr>
        <w:t xml:space="preserve"> e das </w:t>
      </w:r>
      <w:proofErr w:type="spellStart"/>
      <w:r w:rsidR="000A290A">
        <w:rPr>
          <w:rFonts w:ascii="Times New Roman" w:eastAsia="Times New Roman" w:hAnsi="Times New Roman" w:cs="Times New Roman"/>
          <w:sz w:val="24"/>
          <w:szCs w:val="24"/>
        </w:rPr>
        <w:t>redes</w:t>
      </w:r>
      <w:proofErr w:type="spellEnd"/>
      <w:r w:rsidR="000A2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290A">
        <w:rPr>
          <w:rFonts w:ascii="Times New Roman" w:eastAsia="Times New Roman" w:hAnsi="Times New Roman" w:cs="Times New Roman"/>
          <w:sz w:val="24"/>
          <w:szCs w:val="24"/>
        </w:rPr>
        <w:t>sociais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ocasi</w:t>
      </w:r>
      <w:r>
        <w:rPr>
          <w:rFonts w:ascii="Times New Roman" w:eastAsia="Times New Roman" w:hAnsi="Times New Roman" w:cs="Times New Roman"/>
          <w:sz w:val="24"/>
          <w:szCs w:val="24"/>
        </w:rPr>
        <w:t>ã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comemora</w:t>
      </w:r>
      <w:r>
        <w:rPr>
          <w:rFonts w:ascii="Times New Roman" w:eastAsia="Times New Roman" w:hAnsi="Times New Roman" w:cs="Times New Roman"/>
          <w:sz w:val="24"/>
          <w:szCs w:val="24"/>
        </w:rPr>
        <w:t>çã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do 13.</w:t>
      </w:r>
      <w:r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anivers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rio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Restaura</w:t>
      </w:r>
      <w:r>
        <w:rPr>
          <w:rFonts w:ascii="Times New Roman" w:eastAsia="Times New Roman" w:hAnsi="Times New Roman" w:cs="Times New Roman"/>
          <w:sz w:val="24"/>
          <w:szCs w:val="24"/>
        </w:rPr>
        <w:t>çã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Independ</w:t>
      </w:r>
      <w:r>
        <w:rPr>
          <w:rFonts w:ascii="Times New Roman" w:eastAsia="Times New Roman" w:hAnsi="Times New Roman" w:cs="Times New Roman"/>
          <w:sz w:val="24"/>
          <w:szCs w:val="24"/>
        </w:rPr>
        <w:t>ê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ncia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blica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Democr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t>tica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de Timor-Leste, no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20 de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 de 2015. </w:t>
      </w:r>
      <w:r w:rsidRPr="008C007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mensagem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Primeiro-Ministro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Dr. Maria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Araújo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</w:t>
      </w:r>
      <w:r w:rsidR="004B69EF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  <w:u w:val="single"/>
        </w:rPr>
        <w:t>Multimédia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proofErr w:type="spellStart"/>
      <w:r w:rsidRPr="008C0078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í</w:t>
      </w:r>
      <w:r w:rsidRPr="008C0078">
        <w:rPr>
          <w:rFonts w:ascii="Times New Roman" w:eastAsia="Times New Roman" w:hAnsi="Times New Roman" w:cs="Times New Roman"/>
          <w:sz w:val="24"/>
          <w:szCs w:val="24"/>
          <w:u w:val="single"/>
        </w:rPr>
        <w:t>deos</w:t>
      </w:r>
      <w:proofErr w:type="spellEnd"/>
      <w:r w:rsidRPr="008C00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0078" w:rsidRDefault="008C0078"/>
    <w:sectPr w:rsidR="008C0078" w:rsidSect="00880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078"/>
    <w:rsid w:val="000A290A"/>
    <w:rsid w:val="003D0654"/>
    <w:rsid w:val="004B69EF"/>
    <w:rsid w:val="006E6F68"/>
    <w:rsid w:val="008803AB"/>
    <w:rsid w:val="008C0078"/>
    <w:rsid w:val="00FE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6</cp:revision>
  <cp:lastPrinted>2015-05-22T05:42:00Z</cp:lastPrinted>
  <dcterms:created xsi:type="dcterms:W3CDTF">2015-05-22T06:26:00Z</dcterms:created>
  <dcterms:modified xsi:type="dcterms:W3CDTF">2015-05-22T11:33:00Z</dcterms:modified>
</cp:coreProperties>
</file>